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Pr="00091374" w:rsidRDefault="00091374" w:rsidP="00C56DE8">
            <w:pPr>
              <w:jc w:val="center"/>
            </w:pPr>
            <w:r>
              <w:t>Δ΄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Default="00091374" w:rsidP="00C56DE8">
            <w:pPr>
              <w:jc w:val="center"/>
            </w:pPr>
            <w:r>
              <w:t>«Παναγία η μητέρα του Χριστού»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091374" w:rsidP="00C56DE8">
            <w:pPr>
              <w:jc w:val="center"/>
            </w:pPr>
            <w:r>
              <w:t>Ορθόδοξες εικόνες, ονόματα και προσωνύμια της Παναγίας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Default="00B51680" w:rsidP="00C56DE8">
            <w:pPr>
              <w:jc w:val="center"/>
            </w:pPr>
            <w:r>
              <w:t>2/11/2017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091374">
              <w:t xml:space="preserve"> γνωρίσουν σύμβολα, εικόνες, γιορτές και ειδικές μέρες που αφορούν την Παναγία</w:t>
            </w:r>
          </w:p>
          <w:p w:rsidR="00C56DE8" w:rsidRDefault="00C56DE8" w:rsidP="00C56DE8">
            <w:r>
              <w:t>2.</w:t>
            </w:r>
            <w:r w:rsidR="00091374">
              <w:t xml:space="preserve"> να γνωρίσουν βιβλικές αφηγήσεις και θρησκευτικές γιορτές για την Παναγία</w:t>
            </w:r>
          </w:p>
          <w:p w:rsidR="00C56DE8" w:rsidRDefault="00C56DE8" w:rsidP="00C56DE8">
            <w:r>
              <w:t>3.</w:t>
            </w:r>
            <w:r w:rsidR="00091374">
              <w:t xml:space="preserve"> να εξοικειωθούν στην αναγνώριση συμβόλων που κρύβονται στις εικόνες της Παναγίας</w:t>
            </w:r>
          </w:p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Pr="004D7653" w:rsidRDefault="00424A9A" w:rsidP="00424A9A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091374">
              <w:t xml:space="preserve"> να αντιληφθούν πόσο ενέπνευσε η Παναγία την τέχνη και τον Πολιτισμό στην Ελλάδα και παγκόσμια </w:t>
            </w:r>
          </w:p>
          <w:p w:rsidR="00C56DE8" w:rsidRDefault="00C56DE8" w:rsidP="00C56DE8">
            <w:r>
              <w:t>2.</w:t>
            </w:r>
            <w:r w:rsidR="00091374">
              <w:t xml:space="preserve"> να περιγράφουν και να εξηγούν με  παραδείγματα την οικειότητα </w:t>
            </w:r>
            <w:r w:rsidR="005D2765">
              <w:t xml:space="preserve">και τη στενή σχέση των χριστιανών με την Παναγία. </w:t>
            </w:r>
            <w:r w:rsidR="00091374">
              <w:t xml:space="preserve">  </w:t>
            </w:r>
          </w:p>
          <w:p w:rsidR="00C56DE8" w:rsidRDefault="00C56DE8" w:rsidP="00C56DE8">
            <w:r>
              <w:t>3.</w:t>
            </w:r>
            <w:r w:rsidR="005D2765">
              <w:t xml:space="preserve"> να διασαφηνίσουν τον ρόλο της Παναγίας στον ερχομό του Χριστού στον κόσμο.</w:t>
            </w:r>
          </w:p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5D2765" w:rsidP="00C56DE8">
            <w:proofErr w:type="spellStart"/>
            <w:r>
              <w:t>Ομαδοσυγκεντρωτική</w:t>
            </w:r>
            <w:proofErr w:type="spellEnd"/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1.</w:t>
            </w:r>
            <w:r w:rsidR="005D2765">
              <w:t xml:space="preserve"> Χωρισμός των μαθητών τυχαία σε ομάδες</w:t>
            </w:r>
          </w:p>
          <w:p w:rsidR="00C56DE8" w:rsidRDefault="00C56DE8" w:rsidP="00C56DE8">
            <w:r>
              <w:t>2.</w:t>
            </w:r>
            <w:r w:rsidR="005D2765">
              <w:t xml:space="preserve"> Συγκέντρωση υλικού για την υλοποίηση της διδασκαλίας</w:t>
            </w:r>
          </w:p>
          <w:p w:rsidR="00C56DE8" w:rsidRDefault="00C56DE8" w:rsidP="00C56DE8">
            <w:r>
              <w:t>3.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5D2765" w:rsidP="00C56DE8">
            <w:pPr>
              <w:rPr>
                <w:b/>
              </w:rPr>
            </w:pPr>
            <w:r>
              <w:rPr>
                <w:b/>
              </w:rPr>
              <w:t>2 ώρες</w:t>
            </w: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5D2765" w:rsidP="005D2765">
            <w:pPr>
              <w:pStyle w:val="a5"/>
              <w:numPr>
                <w:ilvl w:val="0"/>
                <w:numId w:val="1"/>
              </w:numPr>
            </w:pPr>
            <w:r>
              <w:t>Ανακοινώνουν προσωνύμια της Παναγίας από τον τόπο καταγωγής τους και αφηγούνται σχετικές με το όνομα ιστορίες.</w:t>
            </w:r>
          </w:p>
          <w:p w:rsidR="005D2765" w:rsidRDefault="005D2765" w:rsidP="005D2765">
            <w:pPr>
              <w:pStyle w:val="a5"/>
              <w:numPr>
                <w:ilvl w:val="0"/>
                <w:numId w:val="1"/>
              </w:numPr>
            </w:pPr>
            <w:r>
              <w:t>Παρουσιάζουν εικόνες της Παναγίας σε διάφορα είδη τέχνης που έχουν φέρει.</w:t>
            </w:r>
          </w:p>
          <w:p w:rsidR="005D2765" w:rsidRDefault="005D2765" w:rsidP="005D2765">
            <w:pPr>
              <w:pStyle w:val="a5"/>
              <w:numPr>
                <w:ilvl w:val="0"/>
                <w:numId w:val="1"/>
              </w:numPr>
            </w:pPr>
            <w:r>
              <w:t>Μοιράζουμε σχέδια με εικόνες της Παναγίας για να τις χρωματίσουν τα παιδιά, να τις κάνουν ψηφιδωτό ή να κάνουν κολλάζ.</w:t>
            </w:r>
          </w:p>
          <w:p w:rsidR="005D2765" w:rsidRDefault="005D2765" w:rsidP="005D2765">
            <w:pPr>
              <w:pStyle w:val="a5"/>
              <w:numPr>
                <w:ilvl w:val="0"/>
                <w:numId w:val="1"/>
              </w:numPr>
            </w:pPr>
            <w:r>
              <w:t xml:space="preserve">Παράλληλα ακούγεται το τραγούδι «Μια Παναγιά» των </w:t>
            </w:r>
            <w:proofErr w:type="spellStart"/>
            <w:r>
              <w:t>Χατζιδάκη</w:t>
            </w:r>
            <w:proofErr w:type="spellEnd"/>
            <w:r>
              <w:t xml:space="preserve">-Γκάτσου. 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B51680" w:rsidP="00C56DE8">
            <w:pPr>
              <w:rPr>
                <w:b/>
              </w:rPr>
            </w:pPr>
            <w:r>
              <w:rPr>
                <w:b/>
              </w:rPr>
              <w:t>2 ώρες</w:t>
            </w: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B51680" w:rsidP="00C56DE8">
            <w:r>
              <w:t>Πραγματοποιείται επίσκεψη στον γειτονικό ναό για παρατήρηση – μελέτη σχετικών εικόνων.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C013B2" w:rsidP="00C56DE8"/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C013B2" w:rsidP="00C56DE8"/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B51680" w:rsidP="00B51680">
            <w:pPr>
              <w:pStyle w:val="a5"/>
              <w:numPr>
                <w:ilvl w:val="0"/>
                <w:numId w:val="2"/>
              </w:numPr>
            </w:pPr>
            <w:r>
              <w:t>Τοιχοκόλληση των εργασιών των μαθητών στο ταμπλό της αίθουσας</w:t>
            </w:r>
          </w:p>
          <w:p w:rsidR="00B51680" w:rsidRDefault="00B51680" w:rsidP="00B51680">
            <w:pPr>
              <w:pStyle w:val="a5"/>
              <w:numPr>
                <w:ilvl w:val="0"/>
                <w:numId w:val="2"/>
              </w:numPr>
            </w:pPr>
            <w:r>
              <w:t>Παρουσίαση της εργασίας τους σε μαθητές άλλων τάξεων.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r>
              <w:t>1.</w:t>
            </w:r>
            <w:r w:rsidR="00B51680">
              <w:t xml:space="preserve"> Θρησκευτικά – Ιστορικά βιβλία</w:t>
            </w:r>
          </w:p>
          <w:p w:rsidR="00C013B2" w:rsidRDefault="00C013B2" w:rsidP="00C56DE8">
            <w:r>
              <w:t>2.</w:t>
            </w:r>
            <w:r w:rsidR="00B51680">
              <w:t xml:space="preserve"> Διαδίκτυο </w:t>
            </w:r>
          </w:p>
          <w:p w:rsidR="00C013B2" w:rsidRDefault="00C013B2" w:rsidP="00C56DE8">
            <w:r>
              <w:t>3.</w:t>
            </w:r>
            <w:r w:rsidR="00B51680">
              <w:t xml:space="preserve"> Προσωπικές συλλογές</w:t>
            </w:r>
          </w:p>
          <w:p w:rsidR="003D07E0" w:rsidRDefault="003D07E0" w:rsidP="00C56DE8"/>
          <w:p w:rsidR="003D07E0" w:rsidRDefault="003D07E0" w:rsidP="00C56DE8">
            <w:pPr>
              <w:jc w:val="center"/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lastRenderedPageBreak/>
              <w:t>5. ΑΝΑΣΤΟΧΑΣΜΟΣ ΕΚΠΑΙΔΕΥΤΙΚΟΥ</w:t>
            </w: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>
      <w:pPr>
        <w:rPr>
          <w:lang w:val="en-US"/>
        </w:rPr>
      </w:pPr>
    </w:p>
    <w:p w:rsidR="004D7653" w:rsidRPr="004D7653" w:rsidRDefault="004D7653" w:rsidP="003D07E0">
      <w:bookmarkStart w:id="0" w:name="_GoBack"/>
      <w:r>
        <w:t xml:space="preserve">Ευαγγελία Καραδήμα, Εύη </w:t>
      </w:r>
      <w:proofErr w:type="spellStart"/>
      <w:r>
        <w:t>Μασιάλα</w:t>
      </w:r>
      <w:proofErr w:type="spellEnd"/>
      <w:r>
        <w:t>, Σιώκης Παναγιώτης</w:t>
      </w:r>
      <w:bookmarkEnd w:id="0"/>
    </w:p>
    <w:sectPr w:rsidR="004D7653" w:rsidRPr="004D7653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20D5"/>
    <w:multiLevelType w:val="hybridMultilevel"/>
    <w:tmpl w:val="783AD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1671"/>
    <w:multiLevelType w:val="hybridMultilevel"/>
    <w:tmpl w:val="3CB43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73"/>
    <w:rsid w:val="00091374"/>
    <w:rsid w:val="001A265A"/>
    <w:rsid w:val="00271155"/>
    <w:rsid w:val="00274C66"/>
    <w:rsid w:val="003D07E0"/>
    <w:rsid w:val="00424A9A"/>
    <w:rsid w:val="004D7653"/>
    <w:rsid w:val="005D2765"/>
    <w:rsid w:val="00820B73"/>
    <w:rsid w:val="009D4FEF"/>
    <w:rsid w:val="00A35BE1"/>
    <w:rsid w:val="00B51680"/>
    <w:rsid w:val="00C013B2"/>
    <w:rsid w:val="00C56DE8"/>
    <w:rsid w:val="00C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8A15-15D4-4C71-B95C-B09100B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2017-11-13T10:36:00Z</dcterms:created>
  <dcterms:modified xsi:type="dcterms:W3CDTF">2017-11-13T10:36:00Z</dcterms:modified>
</cp:coreProperties>
</file>